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2D0BD" w14:textId="77777777" w:rsidR="00736117" w:rsidRDefault="00EC6552">
      <w:r>
        <w:t xml:space="preserve"> </w:t>
      </w:r>
    </w:p>
    <w:p w14:paraId="205EC45E" w14:textId="77777777" w:rsidR="00736117" w:rsidRDefault="00B623E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AD571D" wp14:editId="33F3BDA4">
                <wp:simplePos x="0" y="0"/>
                <wp:positionH relativeFrom="column">
                  <wp:posOffset>1419860</wp:posOffset>
                </wp:positionH>
                <wp:positionV relativeFrom="paragraph">
                  <wp:posOffset>8255</wp:posOffset>
                </wp:positionV>
                <wp:extent cx="2628900" cy="29908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99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FD950" w14:textId="77777777" w:rsidR="00736117" w:rsidRDefault="00736117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14:paraId="7E10CB5E" w14:textId="77777777" w:rsidR="00736117" w:rsidRDefault="00767E06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 xml:space="preserve">EUROPA-UNION </w:t>
                            </w:r>
                            <w:r w:rsidR="00EC6552">
                              <w:rPr>
                                <w:rFonts w:ascii="Arial Black" w:hAnsi="Arial Black"/>
                              </w:rPr>
                              <w:t xml:space="preserve">Deutschland      </w:t>
                            </w:r>
                          </w:p>
                          <w:p w14:paraId="6556D845" w14:textId="77777777" w:rsidR="00736117" w:rsidRDefault="00EC6552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 xml:space="preserve">   Ortsverband Glinde e.V.</w:t>
                            </w:r>
                          </w:p>
                          <w:p w14:paraId="4FB3CA79" w14:textId="77777777" w:rsidR="00736117" w:rsidRDefault="00736117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14:paraId="3F6B6404" w14:textId="77777777" w:rsidR="00736117" w:rsidRDefault="00736117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14:paraId="15E8C20D" w14:textId="77777777" w:rsidR="00B623E4" w:rsidRDefault="00B623E4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14:paraId="1D6922F9" w14:textId="77777777" w:rsidR="00736117" w:rsidRDefault="00B623E4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 xml:space="preserve"> </w:t>
                            </w:r>
                            <w:r w:rsidR="00EC6552">
                              <w:rPr>
                                <w:rFonts w:ascii="Arial Black" w:hAnsi="Arial Black"/>
                              </w:rPr>
                              <w:t>TSV-Glinde</w:t>
                            </w:r>
                          </w:p>
                          <w:p w14:paraId="656F716A" w14:textId="77777777" w:rsidR="00736117" w:rsidRDefault="00736117"/>
                          <w:p w14:paraId="7F5EC9DE" w14:textId="77777777" w:rsidR="00736117" w:rsidRDefault="00736117"/>
                          <w:p w14:paraId="72734C19" w14:textId="77777777" w:rsidR="00736117" w:rsidRDefault="00736117"/>
                          <w:p w14:paraId="4C3B3E10" w14:textId="77777777" w:rsidR="00736117" w:rsidRDefault="00736117"/>
                          <w:p w14:paraId="17C8C3B5" w14:textId="77777777" w:rsidR="00B623E4" w:rsidRDefault="00B623E4" w:rsidP="00B623E4">
                            <w:r>
                              <w:rPr>
                                <w:rFonts w:ascii="Arial Black" w:hAnsi="Arial Black"/>
                              </w:rPr>
                              <w:t xml:space="preserve"> Heimat- und Bürgerverein  Glinde</w:t>
                            </w:r>
                          </w:p>
                          <w:p w14:paraId="0C08ACB5" w14:textId="77777777" w:rsidR="00736117" w:rsidRDefault="00B623E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AD57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1.8pt;margin-top:.65pt;width:207pt;height:23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" strokecolor="white">
                <v:textbox>
                  <w:txbxContent>
                    <w:p w14:paraId="5F0FD950" w14:textId="77777777" w:rsidR="00736117" w:rsidRDefault="00736117">
                      <w:pPr>
                        <w:rPr>
                          <w:rFonts w:ascii="Arial Black" w:hAnsi="Arial Black"/>
                        </w:rPr>
                      </w:pPr>
                    </w:p>
                    <w:p w14:paraId="7E10CB5E" w14:textId="77777777" w:rsidR="00736117" w:rsidRDefault="00767E06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 xml:space="preserve">EUROPA-UNION </w:t>
                      </w:r>
                      <w:r w:rsidR="00EC6552">
                        <w:rPr>
                          <w:rFonts w:ascii="Arial Black" w:hAnsi="Arial Black"/>
                        </w:rPr>
                        <w:t xml:space="preserve">Deutschland      </w:t>
                      </w:r>
                    </w:p>
                    <w:p w14:paraId="6556D845" w14:textId="77777777" w:rsidR="00736117" w:rsidRDefault="00EC6552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 xml:space="preserve">   Ortsverband Glinde e.V.</w:t>
                      </w:r>
                    </w:p>
                    <w:p w14:paraId="4FB3CA79" w14:textId="77777777" w:rsidR="00736117" w:rsidRDefault="00736117">
                      <w:pPr>
                        <w:rPr>
                          <w:rFonts w:ascii="Arial Black" w:hAnsi="Arial Black"/>
                        </w:rPr>
                      </w:pPr>
                    </w:p>
                    <w:p w14:paraId="3F6B6404" w14:textId="77777777" w:rsidR="00736117" w:rsidRDefault="00736117">
                      <w:pPr>
                        <w:rPr>
                          <w:rFonts w:ascii="Arial Black" w:hAnsi="Arial Black"/>
                        </w:rPr>
                      </w:pPr>
                    </w:p>
                    <w:p w14:paraId="15E8C20D" w14:textId="77777777" w:rsidR="00B623E4" w:rsidRDefault="00B623E4">
                      <w:pPr>
                        <w:rPr>
                          <w:rFonts w:ascii="Arial Black" w:hAnsi="Arial Black"/>
                        </w:rPr>
                      </w:pPr>
                    </w:p>
                    <w:p w14:paraId="1D6922F9" w14:textId="77777777" w:rsidR="00736117" w:rsidRDefault="00B623E4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 xml:space="preserve"> </w:t>
                      </w:r>
                      <w:r w:rsidR="00EC6552">
                        <w:rPr>
                          <w:rFonts w:ascii="Arial Black" w:hAnsi="Arial Black"/>
                        </w:rPr>
                        <w:t>TSV-Glinde</w:t>
                      </w:r>
                    </w:p>
                    <w:p w14:paraId="656F716A" w14:textId="77777777" w:rsidR="00736117" w:rsidRDefault="00736117"/>
                    <w:p w14:paraId="7F5EC9DE" w14:textId="77777777" w:rsidR="00736117" w:rsidRDefault="00736117"/>
                    <w:p w14:paraId="72734C19" w14:textId="77777777" w:rsidR="00736117" w:rsidRDefault="00736117"/>
                    <w:p w14:paraId="4C3B3E10" w14:textId="77777777" w:rsidR="00736117" w:rsidRDefault="00736117"/>
                    <w:p w14:paraId="17C8C3B5" w14:textId="77777777" w:rsidR="00B623E4" w:rsidRDefault="00B623E4" w:rsidP="00B623E4">
                      <w:r>
                        <w:rPr>
                          <w:rFonts w:ascii="Arial Black" w:hAnsi="Arial Black"/>
                        </w:rPr>
                        <w:t xml:space="preserve"> Heimat- und Bürgerverein  Glinde</w:t>
                      </w:r>
                    </w:p>
                    <w:p w14:paraId="0C08ACB5" w14:textId="77777777" w:rsidR="00736117" w:rsidRDefault="00B623E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33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BF08B5" wp14:editId="43BDD036">
                <wp:simplePos x="0" y="0"/>
                <wp:positionH relativeFrom="column">
                  <wp:posOffset>3972560</wp:posOffset>
                </wp:positionH>
                <wp:positionV relativeFrom="paragraph">
                  <wp:posOffset>27940</wp:posOffset>
                </wp:positionV>
                <wp:extent cx="3457575" cy="2905125"/>
                <wp:effectExtent l="0" t="0" r="28575" b="2857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86A98" w14:textId="77777777" w:rsidR="00736117" w:rsidRDefault="00EC6552">
                            <w:pPr>
                              <w:pStyle w:val="Textkrper"/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 xml:space="preserve">laden alle Mitglieder </w:t>
                            </w:r>
                          </w:p>
                          <w:p w14:paraId="56CDFD71" w14:textId="77777777" w:rsidR="00736117" w:rsidRDefault="00EC6552">
                            <w:pPr>
                              <w:pStyle w:val="Textkrper"/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und Freunde zur</w:t>
                            </w:r>
                          </w:p>
                          <w:p w14:paraId="3780C90B" w14:textId="06A11423" w:rsidR="00454F14" w:rsidRPr="00454F14" w:rsidRDefault="00A338C5">
                            <w:pPr>
                              <w:pStyle w:val="Textkrper"/>
                              <w:jc w:val="center"/>
                              <w:rPr>
                                <w:sz w:val="88"/>
                                <w:szCs w:val="88"/>
                              </w:rPr>
                            </w:pPr>
                            <w:r>
                              <w:rPr>
                                <w:sz w:val="88"/>
                                <w:szCs w:val="88"/>
                              </w:rPr>
                              <w:t>2</w:t>
                            </w:r>
                            <w:r w:rsidR="00140C20">
                              <w:rPr>
                                <w:sz w:val="88"/>
                                <w:szCs w:val="88"/>
                              </w:rPr>
                              <w:t>6</w:t>
                            </w:r>
                            <w:r w:rsidR="00454F14" w:rsidRPr="00454F14">
                              <w:rPr>
                                <w:sz w:val="88"/>
                                <w:szCs w:val="88"/>
                              </w:rPr>
                              <w:t>.</w:t>
                            </w:r>
                          </w:p>
                          <w:p w14:paraId="62AD8189" w14:textId="77777777" w:rsidR="00736117" w:rsidRDefault="00EC6552">
                            <w:pPr>
                              <w:pStyle w:val="Textkrper"/>
                              <w:jc w:val="center"/>
                              <w:rPr>
                                <w:sz w:val="88"/>
                              </w:rPr>
                            </w:pPr>
                            <w:r>
                              <w:rPr>
                                <w:sz w:val="88"/>
                              </w:rPr>
                              <w:t>Triglindeade</w:t>
                            </w:r>
                          </w:p>
                          <w:p w14:paraId="354F5D1B" w14:textId="77777777" w:rsidR="00736117" w:rsidRDefault="00736117">
                            <w:pPr>
                              <w:pStyle w:val="Textkrper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40B3A3B5" w14:textId="43DF8AB2" w:rsidR="00736117" w:rsidRDefault="00A12B0C">
                            <w:pPr>
                              <w:pStyle w:val="Textkrper"/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 xml:space="preserve">am </w:t>
                            </w:r>
                            <w:r w:rsidR="00140C20">
                              <w:rPr>
                                <w:sz w:val="56"/>
                              </w:rPr>
                              <w:t>07</w:t>
                            </w:r>
                            <w:r w:rsidR="00B325A2">
                              <w:rPr>
                                <w:sz w:val="56"/>
                              </w:rPr>
                              <w:t>.02</w:t>
                            </w:r>
                            <w:r w:rsidR="00A338C5">
                              <w:rPr>
                                <w:sz w:val="56"/>
                              </w:rPr>
                              <w:t>.202</w:t>
                            </w:r>
                            <w:r w:rsidR="00140C20">
                              <w:rPr>
                                <w:sz w:val="56"/>
                              </w:rPr>
                              <w:t>6</w:t>
                            </w:r>
                            <w:r w:rsidR="00EC6552">
                              <w:rPr>
                                <w:sz w:val="56"/>
                              </w:rPr>
                              <w:t xml:space="preserve"> ein.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F08B5" id="Text Box 6" o:spid="_x0000_s1027" type="#_x0000_t202" style="position:absolute;margin-left:312.8pt;margin-top:2.2pt;width:272.25pt;height:22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" strokecolor="white">
                <v:textbox>
                  <w:txbxContent>
                    <w:p w14:paraId="0E686A98" w14:textId="77777777" w:rsidR="00736117" w:rsidRDefault="00EC6552">
                      <w:pPr>
                        <w:pStyle w:val="Textkrper"/>
                        <w:jc w:val="center"/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 xml:space="preserve">laden alle Mitglieder </w:t>
                      </w:r>
                    </w:p>
                    <w:p w14:paraId="56CDFD71" w14:textId="77777777" w:rsidR="00736117" w:rsidRDefault="00EC6552">
                      <w:pPr>
                        <w:pStyle w:val="Textkrper"/>
                        <w:jc w:val="center"/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>und Freunde zur</w:t>
                      </w:r>
                    </w:p>
                    <w:p w14:paraId="3780C90B" w14:textId="06A11423" w:rsidR="00454F14" w:rsidRPr="00454F14" w:rsidRDefault="00A338C5">
                      <w:pPr>
                        <w:pStyle w:val="Textkrper"/>
                        <w:jc w:val="center"/>
                        <w:rPr>
                          <w:sz w:val="88"/>
                          <w:szCs w:val="88"/>
                        </w:rPr>
                      </w:pPr>
                      <w:r>
                        <w:rPr>
                          <w:sz w:val="88"/>
                          <w:szCs w:val="88"/>
                        </w:rPr>
                        <w:t>2</w:t>
                      </w:r>
                      <w:r w:rsidR="00140C20">
                        <w:rPr>
                          <w:sz w:val="88"/>
                          <w:szCs w:val="88"/>
                        </w:rPr>
                        <w:t>6</w:t>
                      </w:r>
                      <w:r w:rsidR="00454F14" w:rsidRPr="00454F14">
                        <w:rPr>
                          <w:sz w:val="88"/>
                          <w:szCs w:val="88"/>
                        </w:rPr>
                        <w:t>.</w:t>
                      </w:r>
                    </w:p>
                    <w:p w14:paraId="62AD8189" w14:textId="77777777" w:rsidR="00736117" w:rsidRDefault="00EC6552">
                      <w:pPr>
                        <w:pStyle w:val="Textkrper"/>
                        <w:jc w:val="center"/>
                        <w:rPr>
                          <w:sz w:val="88"/>
                        </w:rPr>
                      </w:pPr>
                      <w:r>
                        <w:rPr>
                          <w:sz w:val="88"/>
                        </w:rPr>
                        <w:t>Triglindeade</w:t>
                      </w:r>
                    </w:p>
                    <w:p w14:paraId="354F5D1B" w14:textId="77777777" w:rsidR="00736117" w:rsidRDefault="00736117">
                      <w:pPr>
                        <w:pStyle w:val="Textkrper"/>
                        <w:jc w:val="center"/>
                        <w:rPr>
                          <w:sz w:val="24"/>
                        </w:rPr>
                      </w:pPr>
                    </w:p>
                    <w:p w14:paraId="40B3A3B5" w14:textId="43DF8AB2" w:rsidR="00736117" w:rsidRDefault="00A12B0C">
                      <w:pPr>
                        <w:pStyle w:val="Textkrper"/>
                        <w:jc w:val="center"/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 xml:space="preserve">am </w:t>
                      </w:r>
                      <w:r w:rsidR="00140C20">
                        <w:rPr>
                          <w:sz w:val="56"/>
                        </w:rPr>
                        <w:t>07</w:t>
                      </w:r>
                      <w:r w:rsidR="00B325A2">
                        <w:rPr>
                          <w:sz w:val="56"/>
                        </w:rPr>
                        <w:t>.02</w:t>
                      </w:r>
                      <w:r w:rsidR="00A338C5">
                        <w:rPr>
                          <w:sz w:val="56"/>
                        </w:rPr>
                        <w:t>.202</w:t>
                      </w:r>
                      <w:r w:rsidR="00140C20">
                        <w:rPr>
                          <w:sz w:val="56"/>
                        </w:rPr>
                        <w:t>6</w:t>
                      </w:r>
                      <w:r w:rsidR="00EC6552">
                        <w:rPr>
                          <w:sz w:val="56"/>
                        </w:rPr>
                        <w:t xml:space="preserve"> ein.</w:t>
                      </w:r>
                    </w:p>
                  </w:txbxContent>
                </v:textbox>
              </v:shape>
            </w:pict>
          </mc:Fallback>
        </mc:AlternateContent>
      </w:r>
      <w:r w:rsidR="00EC6552">
        <w:t xml:space="preserve">       </w:t>
      </w:r>
    </w:p>
    <w:p w14:paraId="6EA01E97" w14:textId="77777777" w:rsidR="00736117" w:rsidRDefault="00B623E4">
      <w:r>
        <w:t xml:space="preserve">              </w:t>
      </w:r>
      <w:r>
        <w:rPr>
          <w:noProof/>
        </w:rPr>
        <w:drawing>
          <wp:inline distT="0" distB="0" distL="0" distR="0" wp14:anchorId="63E973E4" wp14:editId="0E0FEE96">
            <wp:extent cx="691816" cy="743061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ur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65" cy="81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27BE6" w14:textId="77777777" w:rsidR="00736117" w:rsidRDefault="00736117"/>
    <w:p w14:paraId="3317CF8B" w14:textId="77777777" w:rsidR="00736117" w:rsidRDefault="00EC6552">
      <w:r>
        <w:t xml:space="preserve">       </w:t>
      </w:r>
      <w:r w:rsidR="00B623E4">
        <w:t xml:space="preserve">     </w:t>
      </w:r>
      <w:r w:rsidR="00B623E4">
        <w:rPr>
          <w:noProof/>
        </w:rPr>
        <w:drawing>
          <wp:inline distT="0" distB="0" distL="0" distR="0" wp14:anchorId="1440B488" wp14:editId="115A7630">
            <wp:extent cx="781050" cy="800100"/>
            <wp:effectExtent l="0" t="0" r="0" b="0"/>
            <wp:docPr id="44" name="Bild 44" descr="ts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ts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1C8AF" w14:textId="77777777" w:rsidR="00736117" w:rsidRDefault="00736117"/>
    <w:p w14:paraId="14FCBC77" w14:textId="77777777" w:rsidR="00736117" w:rsidRDefault="00EC6552">
      <w:r>
        <w:t xml:space="preserve">           </w:t>
      </w:r>
      <w:r w:rsidR="00B623E4">
        <w:rPr>
          <w:noProof/>
        </w:rPr>
        <w:drawing>
          <wp:inline distT="0" distB="0" distL="0" distR="0" wp14:anchorId="5674CC6E" wp14:editId="59D36C41">
            <wp:extent cx="895350" cy="981075"/>
            <wp:effectExtent l="0" t="0" r="0" b="9525"/>
            <wp:docPr id="32" name="Bild 32" descr="h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u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6E15F" w14:textId="77777777" w:rsidR="00736117" w:rsidRDefault="00736117"/>
    <w:p w14:paraId="611CBD67" w14:textId="2D0D2135" w:rsidR="00736117" w:rsidRDefault="00EC6552">
      <w:r>
        <w:t xml:space="preserve">         </w:t>
      </w:r>
    </w:p>
    <w:p w14:paraId="269AF6D4" w14:textId="77777777" w:rsidR="00A338C5" w:rsidRDefault="00A338C5">
      <w:pPr>
        <w:pStyle w:val="berschrift1"/>
        <w:ind w:left="0"/>
        <w:jc w:val="center"/>
        <w:rPr>
          <w:sz w:val="40"/>
          <w:szCs w:val="40"/>
        </w:rPr>
      </w:pPr>
    </w:p>
    <w:p w14:paraId="21FBF7C3" w14:textId="77777777" w:rsidR="00736117" w:rsidRPr="0052428C" w:rsidRDefault="002363DE">
      <w:pPr>
        <w:pStyle w:val="berschrift1"/>
        <w:ind w:left="0"/>
        <w:jc w:val="center"/>
        <w:rPr>
          <w:sz w:val="40"/>
          <w:szCs w:val="40"/>
        </w:rPr>
      </w:pPr>
      <w:r w:rsidRPr="0052428C">
        <w:rPr>
          <w:sz w:val="40"/>
          <w:szCs w:val="40"/>
        </w:rPr>
        <w:t>Treffpunkt ist am Samstag</w:t>
      </w:r>
      <w:r w:rsidR="00DD1406" w:rsidRPr="0052428C">
        <w:rPr>
          <w:sz w:val="40"/>
          <w:szCs w:val="40"/>
        </w:rPr>
        <w:t>,</w:t>
      </w:r>
    </w:p>
    <w:p w14:paraId="5A5CB806" w14:textId="6BBFCB76" w:rsidR="00736117" w:rsidRPr="0052428C" w:rsidRDefault="00A338C5">
      <w:pPr>
        <w:pStyle w:val="berschrift1"/>
        <w:ind w:left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140C20">
        <w:rPr>
          <w:sz w:val="40"/>
          <w:szCs w:val="40"/>
        </w:rPr>
        <w:t>7</w:t>
      </w:r>
      <w:r w:rsidR="00B325A2" w:rsidRPr="0052428C">
        <w:rPr>
          <w:sz w:val="40"/>
          <w:szCs w:val="40"/>
        </w:rPr>
        <w:t>. Februar</w:t>
      </w:r>
      <w:r>
        <w:rPr>
          <w:sz w:val="40"/>
          <w:szCs w:val="40"/>
        </w:rPr>
        <w:t xml:space="preserve"> 202</w:t>
      </w:r>
      <w:r w:rsidR="00140C20">
        <w:rPr>
          <w:sz w:val="40"/>
          <w:szCs w:val="40"/>
        </w:rPr>
        <w:t>6</w:t>
      </w:r>
      <w:r w:rsidR="00E56879" w:rsidRPr="0052428C">
        <w:rPr>
          <w:sz w:val="40"/>
          <w:szCs w:val="40"/>
        </w:rPr>
        <w:t xml:space="preserve"> um 14:0</w:t>
      </w:r>
      <w:r w:rsidR="00EC6552" w:rsidRPr="0052428C">
        <w:rPr>
          <w:sz w:val="40"/>
          <w:szCs w:val="40"/>
        </w:rPr>
        <w:t xml:space="preserve">0 Uhr </w:t>
      </w:r>
    </w:p>
    <w:p w14:paraId="320CA342" w14:textId="77777777" w:rsidR="00736117" w:rsidRPr="0052428C" w:rsidRDefault="00EC6552">
      <w:pPr>
        <w:ind w:left="705"/>
        <w:jc w:val="center"/>
        <w:rPr>
          <w:b/>
          <w:bCs/>
          <w:sz w:val="40"/>
          <w:szCs w:val="40"/>
        </w:rPr>
      </w:pPr>
      <w:r w:rsidRPr="0052428C">
        <w:rPr>
          <w:b/>
          <w:bCs/>
          <w:sz w:val="40"/>
          <w:szCs w:val="40"/>
        </w:rPr>
        <w:t>vor dem Bürgerhaus in Glinde.</w:t>
      </w:r>
    </w:p>
    <w:p w14:paraId="29DFF617" w14:textId="77777777" w:rsidR="00736117" w:rsidRPr="0052428C" w:rsidRDefault="00EC6552">
      <w:pPr>
        <w:ind w:left="705"/>
        <w:jc w:val="center"/>
        <w:rPr>
          <w:b/>
          <w:bCs/>
          <w:sz w:val="40"/>
          <w:szCs w:val="40"/>
        </w:rPr>
      </w:pPr>
      <w:r w:rsidRPr="0052428C">
        <w:rPr>
          <w:b/>
          <w:bCs/>
          <w:sz w:val="40"/>
          <w:szCs w:val="40"/>
        </w:rPr>
        <w:t>Es ist eine ca. 5 km lange Wanderung mit anschließendem Grünkohlessen geplant.</w:t>
      </w:r>
    </w:p>
    <w:p w14:paraId="0FF0A567" w14:textId="77777777" w:rsidR="00736117" w:rsidRPr="0052428C" w:rsidRDefault="00736117">
      <w:pPr>
        <w:ind w:left="705"/>
        <w:jc w:val="center"/>
        <w:rPr>
          <w:b/>
          <w:bCs/>
          <w:sz w:val="40"/>
          <w:szCs w:val="40"/>
        </w:rPr>
      </w:pPr>
    </w:p>
    <w:p w14:paraId="6B249F20" w14:textId="5EF5EA5A" w:rsidR="00736117" w:rsidRPr="0052428C" w:rsidRDefault="00AC4209" w:rsidP="00140C20">
      <w:pPr>
        <w:ind w:left="2121" w:firstLine="3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</w:t>
      </w:r>
      <w:r w:rsidR="00EC6552" w:rsidRPr="0052428C">
        <w:rPr>
          <w:b/>
          <w:bCs/>
          <w:sz w:val="40"/>
          <w:szCs w:val="40"/>
        </w:rPr>
        <w:t xml:space="preserve"> </w:t>
      </w:r>
    </w:p>
    <w:p w14:paraId="76F99199" w14:textId="77777777" w:rsidR="00736117" w:rsidRDefault="00736117">
      <w:pPr>
        <w:ind w:left="705"/>
        <w:rPr>
          <w:b/>
          <w:bCs/>
          <w:sz w:val="52"/>
        </w:rPr>
      </w:pPr>
    </w:p>
    <w:p w14:paraId="62B743B5" w14:textId="1B2C772F" w:rsidR="0052428C" w:rsidRDefault="0052428C" w:rsidP="002E54BD">
      <w:pPr>
        <w:ind w:left="705"/>
        <w:rPr>
          <w:b/>
          <w:bCs/>
          <w:sz w:val="32"/>
        </w:rPr>
      </w:pPr>
    </w:p>
    <w:sectPr w:rsidR="005242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284" w:bottom="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95E92" w14:textId="77777777" w:rsidR="006F41DF" w:rsidRDefault="006F41DF" w:rsidP="001A7A14">
      <w:r>
        <w:separator/>
      </w:r>
    </w:p>
  </w:endnote>
  <w:endnote w:type="continuationSeparator" w:id="0">
    <w:p w14:paraId="35848E54" w14:textId="77777777" w:rsidR="006F41DF" w:rsidRDefault="006F41DF" w:rsidP="001A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C4102" w14:textId="77777777" w:rsidR="001A7A14" w:rsidRDefault="001A7A1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ECD21" w14:textId="77777777" w:rsidR="001A7A14" w:rsidRDefault="001A7A1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9B8F" w14:textId="77777777" w:rsidR="001A7A14" w:rsidRDefault="001A7A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2A7D2" w14:textId="77777777" w:rsidR="006F41DF" w:rsidRDefault="006F41DF" w:rsidP="001A7A14">
      <w:r>
        <w:separator/>
      </w:r>
    </w:p>
  </w:footnote>
  <w:footnote w:type="continuationSeparator" w:id="0">
    <w:p w14:paraId="454BE6B6" w14:textId="77777777" w:rsidR="006F41DF" w:rsidRDefault="006F41DF" w:rsidP="001A7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1A884" w14:textId="77777777" w:rsidR="001A7A14" w:rsidRDefault="001A7A1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51AA" w14:textId="77777777" w:rsidR="001A7A14" w:rsidRDefault="001A7A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0B156" w14:textId="77777777" w:rsidR="001A7A14" w:rsidRDefault="001A7A1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A14"/>
    <w:rsid w:val="00092955"/>
    <w:rsid w:val="000D01EA"/>
    <w:rsid w:val="00124E75"/>
    <w:rsid w:val="00140C20"/>
    <w:rsid w:val="00166DBE"/>
    <w:rsid w:val="001A2717"/>
    <w:rsid w:val="001A7A14"/>
    <w:rsid w:val="002363DE"/>
    <w:rsid w:val="002E54BD"/>
    <w:rsid w:val="003043AA"/>
    <w:rsid w:val="003E582B"/>
    <w:rsid w:val="003F00F9"/>
    <w:rsid w:val="00454F14"/>
    <w:rsid w:val="004A5F23"/>
    <w:rsid w:val="004E0883"/>
    <w:rsid w:val="00506872"/>
    <w:rsid w:val="0052428C"/>
    <w:rsid w:val="0054388B"/>
    <w:rsid w:val="005C722D"/>
    <w:rsid w:val="00606498"/>
    <w:rsid w:val="00645EF7"/>
    <w:rsid w:val="006A11FA"/>
    <w:rsid w:val="006C5B14"/>
    <w:rsid w:val="006E1899"/>
    <w:rsid w:val="006F41DF"/>
    <w:rsid w:val="00736117"/>
    <w:rsid w:val="00767E06"/>
    <w:rsid w:val="007A01DA"/>
    <w:rsid w:val="008578D7"/>
    <w:rsid w:val="00863F9F"/>
    <w:rsid w:val="008A776F"/>
    <w:rsid w:val="008E0641"/>
    <w:rsid w:val="008F3568"/>
    <w:rsid w:val="00904374"/>
    <w:rsid w:val="009B5E3E"/>
    <w:rsid w:val="009E6168"/>
    <w:rsid w:val="009E64E7"/>
    <w:rsid w:val="00A12B0C"/>
    <w:rsid w:val="00A338C5"/>
    <w:rsid w:val="00AC4209"/>
    <w:rsid w:val="00B325A2"/>
    <w:rsid w:val="00B623E4"/>
    <w:rsid w:val="00BE7B96"/>
    <w:rsid w:val="00CD3B33"/>
    <w:rsid w:val="00D438D8"/>
    <w:rsid w:val="00D5559E"/>
    <w:rsid w:val="00D76F1C"/>
    <w:rsid w:val="00DD1406"/>
    <w:rsid w:val="00DE7CFF"/>
    <w:rsid w:val="00E27228"/>
    <w:rsid w:val="00E56879"/>
    <w:rsid w:val="00EB5B6A"/>
    <w:rsid w:val="00EB66E1"/>
    <w:rsid w:val="00EC1B6B"/>
    <w:rsid w:val="00EC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4FDA80"/>
  <w15:chartTrackingRefBased/>
  <w15:docId w15:val="{14377BB3-64B8-4021-8F26-0EA8D29C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ind w:left="705"/>
      <w:outlineLvl w:val="0"/>
    </w:pPr>
    <w:rPr>
      <w:b/>
      <w:bCs/>
      <w:sz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b/>
      <w:bCs/>
      <w:sz w:val="40"/>
    </w:rPr>
  </w:style>
  <w:style w:type="paragraph" w:styleId="Kopfzeile">
    <w:name w:val="header"/>
    <w:basedOn w:val="Standard"/>
    <w:link w:val="KopfzeileZchn"/>
    <w:uiPriority w:val="99"/>
    <w:unhideWhenUsed/>
    <w:rsid w:val="001A7A1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A7A14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1A7A1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A7A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246</CharactersWithSpaces>
  <SharedDoc>false</SharedDoc>
  <HLinks>
    <vt:vector size="12" baseType="variant">
      <vt:variant>
        <vt:i4>2949224</vt:i4>
      </vt:variant>
      <vt:variant>
        <vt:i4>1059</vt:i4>
      </vt:variant>
      <vt:variant>
        <vt:i4>1026</vt:i4>
      </vt:variant>
      <vt:variant>
        <vt:i4>1</vt:i4>
      </vt:variant>
      <vt:variant>
        <vt:lpwstr>tsv.jpg</vt:lpwstr>
      </vt:variant>
      <vt:variant>
        <vt:lpwstr/>
      </vt:variant>
      <vt:variant>
        <vt:i4>2818144</vt:i4>
      </vt:variant>
      <vt:variant>
        <vt:i4>1072</vt:i4>
      </vt:variant>
      <vt:variant>
        <vt:i4>1027</vt:i4>
      </vt:variant>
      <vt:variant>
        <vt:i4>1</vt:i4>
      </vt:variant>
      <vt:variant>
        <vt:lpwstr>hub.jpg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Gerd Mucha</dc:creator>
  <cp:keywords/>
  <dc:description/>
  <cp:lastModifiedBy>Gerd Mucha</cp:lastModifiedBy>
  <cp:revision>2</cp:revision>
  <cp:lastPrinted>2005-11-14T20:19:00Z</cp:lastPrinted>
  <dcterms:created xsi:type="dcterms:W3CDTF">2025-11-26T12:47:00Z</dcterms:created>
  <dcterms:modified xsi:type="dcterms:W3CDTF">2025-11-26T12:47:00Z</dcterms:modified>
</cp:coreProperties>
</file>